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31EB7" w14:textId="75EB3D5E" w:rsidR="00005053" w:rsidRDefault="003D58F1">
      <w:pPr>
        <w:pBdr>
          <w:bottom w:val="single" w:sz="4" w:space="1" w:color="000000"/>
        </w:pBdr>
        <w:jc w:val="center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LEMBAR KERJA BEDAH </w:t>
      </w:r>
      <w:r w:rsidR="003E6F71">
        <w:rPr>
          <w:b/>
          <w:color w:val="0070C0"/>
          <w:sz w:val="36"/>
          <w:szCs w:val="36"/>
        </w:rPr>
        <w:t>LMS PLATFORM BELAJAR</w:t>
      </w:r>
    </w:p>
    <w:p w14:paraId="364E2AD2" w14:textId="77777777" w:rsidR="00005053" w:rsidRDefault="00005053">
      <w:pPr>
        <w:jc w:val="center"/>
        <w:rPr>
          <w:b/>
        </w:rPr>
      </w:pPr>
    </w:p>
    <w:p w14:paraId="6FCD9A0B" w14:textId="12A6E940" w:rsidR="00005053" w:rsidRDefault="00005053">
      <w:pPr>
        <w:rPr>
          <w:b/>
        </w:rPr>
      </w:pPr>
    </w:p>
    <w:p w14:paraId="3D9B9D72" w14:textId="77777777" w:rsidR="00005053" w:rsidRDefault="003D58F1">
      <w:r>
        <w:t>Nama</w:t>
      </w:r>
      <w:r>
        <w:tab/>
      </w:r>
      <w:r>
        <w:tab/>
      </w:r>
      <w:r>
        <w:tab/>
        <w:t>:</w:t>
      </w:r>
    </w:p>
    <w:p w14:paraId="15F3E539" w14:textId="77777777" w:rsidR="00005053" w:rsidRDefault="003D58F1">
      <w:proofErr w:type="spellStart"/>
      <w:r>
        <w:t>Sekolah</w:t>
      </w:r>
      <w:proofErr w:type="spellEnd"/>
      <w:r>
        <w:tab/>
      </w:r>
      <w:r>
        <w:tab/>
        <w:t>:</w:t>
      </w:r>
    </w:p>
    <w:p w14:paraId="48AD8822" w14:textId="77777777" w:rsidR="00005053" w:rsidRDefault="00005053">
      <w:pPr>
        <w:rPr>
          <w:b/>
        </w:rPr>
      </w:pPr>
    </w:p>
    <w:p w14:paraId="444C64AE" w14:textId="77777777" w:rsidR="00005053" w:rsidRDefault="003D58F1">
      <w:pPr>
        <w:rPr>
          <w:b/>
        </w:rPr>
      </w:pPr>
      <w:proofErr w:type="spellStart"/>
      <w:r>
        <w:rPr>
          <w:b/>
        </w:rPr>
        <w:t>Bahan</w:t>
      </w:r>
      <w:proofErr w:type="spellEnd"/>
    </w:p>
    <w:p w14:paraId="626E730A" w14:textId="6FEA705A" w:rsidR="00005053" w:rsidRDefault="003D58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LMS</w:t>
      </w:r>
      <w:r w:rsidR="003E6F71">
        <w:rPr>
          <w:color w:val="000000"/>
        </w:rPr>
        <w:t xml:space="preserve"> PPB</w:t>
      </w:r>
      <w:r w:rsidR="00E8200B">
        <w:rPr>
          <w:color w:val="000000"/>
        </w:rPr>
        <w:t xml:space="preserve"> H-1</w:t>
      </w:r>
    </w:p>
    <w:p w14:paraId="424022F2" w14:textId="77777777" w:rsidR="00005053" w:rsidRDefault="00005053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31896F5D" w14:textId="77777777" w:rsidR="00005053" w:rsidRDefault="003D58F1">
      <w:pPr>
        <w:rPr>
          <w:b/>
        </w:rPr>
      </w:pPr>
      <w:r>
        <w:rPr>
          <w:b/>
        </w:rPr>
        <w:t>Langkah-</w:t>
      </w:r>
      <w:proofErr w:type="spellStart"/>
      <w:r>
        <w:rPr>
          <w:b/>
        </w:rPr>
        <w:t>langkah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Kegiatan</w:t>
      </w:r>
      <w:proofErr w:type="spellEnd"/>
    </w:p>
    <w:p w14:paraId="00820746" w14:textId="77CDFE8C" w:rsidR="00005053" w:rsidRDefault="003D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Tuliskan</w:t>
      </w:r>
      <w:proofErr w:type="spellEnd"/>
      <w:r>
        <w:rPr>
          <w:color w:val="000000"/>
        </w:rPr>
        <w:t xml:space="preserve"> inti </w:t>
      </w:r>
      <w:proofErr w:type="spellStart"/>
      <w:r>
        <w:rPr>
          <w:color w:val="000000"/>
        </w:rPr>
        <w:t>pembahasan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berdasarkan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alur</w:t>
      </w:r>
      <w:proofErr w:type="spellEnd"/>
      <w:r>
        <w:rPr>
          <w:color w:val="000000"/>
        </w:rPr>
        <w:t xml:space="preserve"> MERRDEKA!</w:t>
      </w:r>
    </w:p>
    <w:p w14:paraId="175DBCA8" w14:textId="0F468D8A" w:rsidR="00005053" w:rsidRDefault="003D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Tuliskan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 w:rsidR="003E6F71">
        <w:t>peserta</w:t>
      </w:r>
      <w:proofErr w:type="spellEnd"/>
      <w:r w:rsidR="003E6F71">
        <w:t xml:space="preserve"> </w:t>
      </w:r>
      <w:r>
        <w:rPr>
          <w:color w:val="000000"/>
        </w:rPr>
        <w:t xml:space="preserve">pada </w:t>
      </w:r>
      <w:proofErr w:type="spellStart"/>
      <w:r>
        <w:rPr>
          <w:color w:val="000000"/>
        </w:rPr>
        <w:t>setiap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alur</w:t>
      </w:r>
      <w:proofErr w:type="spellEnd"/>
      <w:r>
        <w:rPr>
          <w:color w:val="000000"/>
        </w:rPr>
        <w:t xml:space="preserve"> MERRDEKA!</w:t>
      </w:r>
    </w:p>
    <w:p w14:paraId="6AFF8C70" w14:textId="14E85C71" w:rsidR="00005053" w:rsidRDefault="003D58F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Tuliskan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tugas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produk</w:t>
      </w:r>
      <w:proofErr w:type="spellEnd"/>
      <w:r>
        <w:rPr>
          <w:color w:val="000000"/>
        </w:rPr>
        <w:t xml:space="preserve"> </w:t>
      </w:r>
      <w:proofErr w:type="spellStart"/>
      <w:r w:rsidR="003E6F71">
        <w:rPr>
          <w:color w:val="000000"/>
        </w:rPr>
        <w:t>peserta</w:t>
      </w:r>
      <w:proofErr w:type="spellEnd"/>
      <w:r w:rsidR="003E6F71">
        <w:rPr>
          <w:color w:val="000000"/>
        </w:rPr>
        <w:t xml:space="preserve"> </w:t>
      </w:r>
      <w:r>
        <w:rPr>
          <w:color w:val="000000"/>
        </w:rPr>
        <w:t xml:space="preserve">pada </w:t>
      </w:r>
      <w:proofErr w:type="spellStart"/>
      <w:r>
        <w:rPr>
          <w:color w:val="000000"/>
        </w:rPr>
        <w:t>setiap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alur</w:t>
      </w:r>
      <w:proofErr w:type="spellEnd"/>
      <w:r>
        <w:rPr>
          <w:color w:val="000000"/>
        </w:rPr>
        <w:t xml:space="preserve"> MERRDEKA!</w:t>
      </w:r>
    </w:p>
    <w:p w14:paraId="68BB854F" w14:textId="77777777" w:rsidR="00005053" w:rsidRDefault="00005053"/>
    <w:p w14:paraId="7CF60E1F" w14:textId="29F54039" w:rsidR="00005053" w:rsidRDefault="00005053">
      <w:pPr>
        <w:rPr>
          <w:b/>
        </w:rPr>
      </w:pPr>
    </w:p>
    <w:p w14:paraId="0688C715" w14:textId="77777777" w:rsidR="00005053" w:rsidRDefault="00005053">
      <w:bookmarkStart w:id="0" w:name="_heading=h.gjdgxs" w:colFirst="0" w:colLast="0"/>
      <w:bookmarkEnd w:id="0"/>
    </w:p>
    <w:tbl>
      <w:tblPr>
        <w:tblStyle w:val="a0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835"/>
        <w:gridCol w:w="3118"/>
        <w:gridCol w:w="2977"/>
      </w:tblGrid>
      <w:tr w:rsidR="003E6F71" w14:paraId="36ADE49F" w14:textId="77777777" w:rsidTr="003E6F71">
        <w:trPr>
          <w:trHeight w:val="398"/>
        </w:trPr>
        <w:tc>
          <w:tcPr>
            <w:tcW w:w="1413" w:type="dxa"/>
            <w:shd w:val="clear" w:color="auto" w:fill="1F4E79"/>
            <w:vAlign w:val="center"/>
          </w:tcPr>
          <w:p w14:paraId="484A2202" w14:textId="77777777" w:rsidR="003E6F71" w:rsidRDefault="003E6F7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ALUR</w:t>
            </w:r>
          </w:p>
        </w:tc>
        <w:tc>
          <w:tcPr>
            <w:tcW w:w="2835" w:type="dxa"/>
            <w:shd w:val="clear" w:color="auto" w:fill="1F4E79"/>
            <w:vAlign w:val="center"/>
          </w:tcPr>
          <w:p w14:paraId="5F07751A" w14:textId="77722A03" w:rsidR="003E6F71" w:rsidRDefault="003E6F7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INTI PEMBAHASAN </w:t>
            </w:r>
          </w:p>
        </w:tc>
        <w:tc>
          <w:tcPr>
            <w:tcW w:w="3118" w:type="dxa"/>
            <w:shd w:val="clear" w:color="auto" w:fill="1F4E79"/>
            <w:vAlign w:val="center"/>
          </w:tcPr>
          <w:p w14:paraId="3C244023" w14:textId="6155C6A8" w:rsidR="003E6F71" w:rsidRDefault="003E6F7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AKTIVITAS PESERTA</w:t>
            </w:r>
          </w:p>
        </w:tc>
        <w:tc>
          <w:tcPr>
            <w:tcW w:w="2977" w:type="dxa"/>
            <w:shd w:val="clear" w:color="auto" w:fill="1F4E79"/>
            <w:vAlign w:val="center"/>
          </w:tcPr>
          <w:p w14:paraId="58AB1768" w14:textId="144F7412" w:rsidR="003E6F71" w:rsidRDefault="003E6F7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TUGAS/PRODUK PESERTA</w:t>
            </w:r>
          </w:p>
        </w:tc>
      </w:tr>
      <w:tr w:rsidR="003E6F71" w14:paraId="6967C634" w14:textId="77777777" w:rsidTr="003E6F71">
        <w:trPr>
          <w:trHeight w:val="829"/>
        </w:trPr>
        <w:tc>
          <w:tcPr>
            <w:tcW w:w="1413" w:type="dxa"/>
            <w:shd w:val="clear" w:color="auto" w:fill="FFF2CC"/>
          </w:tcPr>
          <w:p w14:paraId="48287A8F" w14:textId="77777777" w:rsidR="003E6F71" w:rsidRDefault="003E6F7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C00000"/>
                <w:sz w:val="22"/>
                <w:szCs w:val="22"/>
              </w:rPr>
              <w:t>M</w:t>
            </w:r>
          </w:p>
          <w:p w14:paraId="53F28EC6" w14:textId="77777777" w:rsidR="003E6F71" w:rsidRDefault="003E6F71">
            <w:pPr>
              <w:spacing w:line="276" w:lineRule="auto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Mulai</w:t>
            </w:r>
            <w:proofErr w:type="spellEnd"/>
            <w:r>
              <w:rPr>
                <w:b/>
                <w:sz w:val="22"/>
                <w:szCs w:val="22"/>
              </w:rPr>
              <w:t xml:space="preserve"> Dari </w:t>
            </w:r>
            <w:proofErr w:type="spellStart"/>
            <w:r>
              <w:rPr>
                <w:b/>
                <w:sz w:val="22"/>
                <w:szCs w:val="22"/>
              </w:rPr>
              <w:t>Diri</w:t>
            </w:r>
            <w:proofErr w:type="spellEnd"/>
          </w:p>
        </w:tc>
        <w:tc>
          <w:tcPr>
            <w:tcW w:w="2835" w:type="dxa"/>
            <w:shd w:val="clear" w:color="auto" w:fill="FFF2CC"/>
          </w:tcPr>
          <w:p w14:paraId="1B5C1F11" w14:textId="77777777" w:rsidR="003E6F71" w:rsidRDefault="003E6F71"/>
          <w:p w14:paraId="3820A08C" w14:textId="77777777" w:rsidR="003E6F71" w:rsidRDefault="003E6F71"/>
          <w:p w14:paraId="56BBFEBD" w14:textId="77777777" w:rsidR="003E6F71" w:rsidRDefault="003E6F71"/>
          <w:p w14:paraId="05287760" w14:textId="77777777" w:rsidR="003E6F71" w:rsidRDefault="003E6F71"/>
          <w:p w14:paraId="7C7841C3" w14:textId="77777777" w:rsidR="003E6F71" w:rsidRDefault="003E6F71"/>
        </w:tc>
        <w:tc>
          <w:tcPr>
            <w:tcW w:w="3118" w:type="dxa"/>
            <w:shd w:val="clear" w:color="auto" w:fill="FFF2CC"/>
          </w:tcPr>
          <w:p w14:paraId="2C7FD645" w14:textId="77777777" w:rsidR="003E6F71" w:rsidRDefault="003E6F71"/>
        </w:tc>
        <w:tc>
          <w:tcPr>
            <w:tcW w:w="2977" w:type="dxa"/>
            <w:shd w:val="clear" w:color="auto" w:fill="FFF2CC"/>
          </w:tcPr>
          <w:p w14:paraId="5B47B7EC" w14:textId="77777777" w:rsidR="003E6F71" w:rsidRDefault="003E6F71"/>
        </w:tc>
      </w:tr>
      <w:tr w:rsidR="003E6F71" w14:paraId="398814B9" w14:textId="77777777" w:rsidTr="003E6F71">
        <w:trPr>
          <w:trHeight w:val="841"/>
        </w:trPr>
        <w:tc>
          <w:tcPr>
            <w:tcW w:w="1413" w:type="dxa"/>
            <w:shd w:val="clear" w:color="auto" w:fill="FBE5D5"/>
          </w:tcPr>
          <w:p w14:paraId="4D2BA131" w14:textId="77777777" w:rsidR="003E6F71" w:rsidRDefault="003E6F71">
            <w:pPr>
              <w:spacing w:line="276" w:lineRule="auto"/>
              <w:jc w:val="center"/>
              <w:rPr>
                <w:b/>
                <w:color w:val="C00000"/>
                <w:sz w:val="22"/>
                <w:szCs w:val="22"/>
              </w:rPr>
            </w:pPr>
            <w:r>
              <w:rPr>
                <w:b/>
                <w:color w:val="C00000"/>
                <w:sz w:val="22"/>
                <w:szCs w:val="22"/>
              </w:rPr>
              <w:t>E</w:t>
            </w:r>
          </w:p>
          <w:p w14:paraId="1DD3A8A6" w14:textId="77777777" w:rsidR="003E6F71" w:rsidRDefault="003E6F71">
            <w:pPr>
              <w:spacing w:line="276" w:lineRule="auto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Eksplorasi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Konsep</w:t>
            </w:r>
            <w:proofErr w:type="spellEnd"/>
          </w:p>
        </w:tc>
        <w:tc>
          <w:tcPr>
            <w:tcW w:w="2835" w:type="dxa"/>
            <w:shd w:val="clear" w:color="auto" w:fill="FBE5D5"/>
          </w:tcPr>
          <w:p w14:paraId="5BF9A598" w14:textId="77777777" w:rsidR="003E6F71" w:rsidRDefault="003E6F71"/>
          <w:p w14:paraId="1352A864" w14:textId="77777777" w:rsidR="003E6F71" w:rsidRDefault="003E6F71"/>
          <w:p w14:paraId="6512B494" w14:textId="77777777" w:rsidR="003E6F71" w:rsidRDefault="003E6F71"/>
          <w:p w14:paraId="19A69112" w14:textId="77777777" w:rsidR="003E6F71" w:rsidRDefault="003E6F71"/>
          <w:p w14:paraId="26182A52" w14:textId="77777777" w:rsidR="003E6F71" w:rsidRDefault="003E6F71"/>
        </w:tc>
        <w:tc>
          <w:tcPr>
            <w:tcW w:w="3118" w:type="dxa"/>
            <w:shd w:val="clear" w:color="auto" w:fill="FBE5D5"/>
          </w:tcPr>
          <w:p w14:paraId="081C49E9" w14:textId="77777777" w:rsidR="003E6F71" w:rsidRDefault="003E6F71"/>
        </w:tc>
        <w:tc>
          <w:tcPr>
            <w:tcW w:w="2977" w:type="dxa"/>
            <w:shd w:val="clear" w:color="auto" w:fill="FBE5D5"/>
          </w:tcPr>
          <w:p w14:paraId="418229BD" w14:textId="77777777" w:rsidR="003E6F71" w:rsidRDefault="003E6F71"/>
        </w:tc>
      </w:tr>
      <w:tr w:rsidR="003E6F71" w14:paraId="62757CDF" w14:textId="77777777" w:rsidTr="003E6F71">
        <w:trPr>
          <w:trHeight w:val="829"/>
        </w:trPr>
        <w:tc>
          <w:tcPr>
            <w:tcW w:w="1413" w:type="dxa"/>
            <w:shd w:val="clear" w:color="auto" w:fill="FFF2CC"/>
          </w:tcPr>
          <w:p w14:paraId="348FC79D" w14:textId="77777777" w:rsidR="003E6F71" w:rsidRDefault="003E6F71">
            <w:pPr>
              <w:spacing w:line="276" w:lineRule="auto"/>
              <w:jc w:val="center"/>
              <w:rPr>
                <w:b/>
                <w:color w:val="C00000"/>
                <w:sz w:val="22"/>
                <w:szCs w:val="22"/>
              </w:rPr>
            </w:pPr>
            <w:r>
              <w:rPr>
                <w:b/>
                <w:color w:val="C00000"/>
                <w:sz w:val="22"/>
                <w:szCs w:val="22"/>
              </w:rPr>
              <w:t>R</w:t>
            </w:r>
          </w:p>
          <w:p w14:paraId="0AE993AD" w14:textId="77777777" w:rsidR="003E6F71" w:rsidRDefault="003E6F71">
            <w:pPr>
              <w:spacing w:line="276" w:lineRule="auto"/>
              <w:jc w:val="center"/>
            </w:pPr>
            <w:r>
              <w:rPr>
                <w:b/>
                <w:sz w:val="22"/>
                <w:szCs w:val="22"/>
              </w:rPr>
              <w:lastRenderedPageBreak/>
              <w:t xml:space="preserve">Ruang </w:t>
            </w:r>
            <w:proofErr w:type="spellStart"/>
            <w:r>
              <w:rPr>
                <w:b/>
                <w:sz w:val="22"/>
                <w:szCs w:val="22"/>
              </w:rPr>
              <w:t>Kolaborasi</w:t>
            </w:r>
            <w:proofErr w:type="spellEnd"/>
          </w:p>
        </w:tc>
        <w:tc>
          <w:tcPr>
            <w:tcW w:w="2835" w:type="dxa"/>
            <w:shd w:val="clear" w:color="auto" w:fill="FFF2CC"/>
          </w:tcPr>
          <w:p w14:paraId="3DD30BD2" w14:textId="77777777" w:rsidR="003E6F71" w:rsidRDefault="003E6F71"/>
          <w:p w14:paraId="64794510" w14:textId="77777777" w:rsidR="003E6F71" w:rsidRDefault="003E6F71"/>
          <w:p w14:paraId="1B5B657C" w14:textId="77777777" w:rsidR="003E6F71" w:rsidRDefault="003E6F71"/>
          <w:p w14:paraId="1C510464" w14:textId="77777777" w:rsidR="003E6F71" w:rsidRDefault="003E6F71"/>
          <w:p w14:paraId="6B222899" w14:textId="77777777" w:rsidR="003E6F71" w:rsidRDefault="003E6F71"/>
          <w:p w14:paraId="187C5F3C" w14:textId="77777777" w:rsidR="003E6F71" w:rsidRDefault="003E6F71"/>
        </w:tc>
        <w:tc>
          <w:tcPr>
            <w:tcW w:w="3118" w:type="dxa"/>
            <w:shd w:val="clear" w:color="auto" w:fill="FFF2CC"/>
          </w:tcPr>
          <w:p w14:paraId="765E38C4" w14:textId="77777777" w:rsidR="003E6F71" w:rsidRDefault="003E6F71"/>
        </w:tc>
        <w:tc>
          <w:tcPr>
            <w:tcW w:w="2977" w:type="dxa"/>
            <w:shd w:val="clear" w:color="auto" w:fill="FFF2CC"/>
          </w:tcPr>
          <w:p w14:paraId="091E176E" w14:textId="77777777" w:rsidR="003E6F71" w:rsidRDefault="003E6F71"/>
        </w:tc>
      </w:tr>
      <w:tr w:rsidR="003E6F71" w14:paraId="1F5F140A" w14:textId="77777777" w:rsidTr="003E6F71">
        <w:trPr>
          <w:trHeight w:val="759"/>
        </w:trPr>
        <w:tc>
          <w:tcPr>
            <w:tcW w:w="1413" w:type="dxa"/>
            <w:shd w:val="clear" w:color="auto" w:fill="FBE5D5"/>
          </w:tcPr>
          <w:p w14:paraId="504473C4" w14:textId="77777777" w:rsidR="003E6F71" w:rsidRDefault="003E6F71">
            <w:pPr>
              <w:spacing w:line="276" w:lineRule="auto"/>
              <w:jc w:val="center"/>
              <w:rPr>
                <w:b/>
                <w:color w:val="C00000"/>
                <w:sz w:val="22"/>
                <w:szCs w:val="22"/>
              </w:rPr>
            </w:pPr>
            <w:r>
              <w:rPr>
                <w:b/>
                <w:color w:val="C00000"/>
                <w:sz w:val="22"/>
                <w:szCs w:val="22"/>
              </w:rPr>
              <w:t>R</w:t>
            </w:r>
          </w:p>
          <w:p w14:paraId="6D1A1099" w14:textId="77777777" w:rsidR="003E6F71" w:rsidRDefault="003E6F71">
            <w:pPr>
              <w:spacing w:line="276" w:lineRule="auto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Refleksi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Terbimbing</w:t>
            </w:r>
            <w:proofErr w:type="spellEnd"/>
          </w:p>
        </w:tc>
        <w:tc>
          <w:tcPr>
            <w:tcW w:w="2835" w:type="dxa"/>
            <w:shd w:val="clear" w:color="auto" w:fill="FBE5D5"/>
          </w:tcPr>
          <w:p w14:paraId="1BFBBB17" w14:textId="77777777" w:rsidR="003E6F71" w:rsidRDefault="003E6F71"/>
          <w:p w14:paraId="23451E6D" w14:textId="77777777" w:rsidR="003E6F71" w:rsidRDefault="003E6F71"/>
          <w:p w14:paraId="2DACF080" w14:textId="77777777" w:rsidR="003E6F71" w:rsidRDefault="003E6F71"/>
          <w:p w14:paraId="5E931B1E" w14:textId="77777777" w:rsidR="003E6F71" w:rsidRDefault="003E6F71"/>
          <w:p w14:paraId="4C8425B7" w14:textId="77777777" w:rsidR="003E6F71" w:rsidRDefault="003E6F71"/>
        </w:tc>
        <w:tc>
          <w:tcPr>
            <w:tcW w:w="3118" w:type="dxa"/>
            <w:shd w:val="clear" w:color="auto" w:fill="FBE5D5"/>
          </w:tcPr>
          <w:p w14:paraId="04A7B2D4" w14:textId="77777777" w:rsidR="003E6F71" w:rsidRDefault="003E6F71"/>
        </w:tc>
        <w:tc>
          <w:tcPr>
            <w:tcW w:w="2977" w:type="dxa"/>
            <w:shd w:val="clear" w:color="auto" w:fill="FBE5D5"/>
          </w:tcPr>
          <w:p w14:paraId="578834D1" w14:textId="77777777" w:rsidR="003E6F71" w:rsidRDefault="003E6F71"/>
        </w:tc>
      </w:tr>
      <w:tr w:rsidR="003E6F71" w14:paraId="6104D8C4" w14:textId="77777777" w:rsidTr="003E6F71">
        <w:trPr>
          <w:trHeight w:val="759"/>
        </w:trPr>
        <w:tc>
          <w:tcPr>
            <w:tcW w:w="1413" w:type="dxa"/>
            <w:shd w:val="clear" w:color="auto" w:fill="FFF2CC"/>
          </w:tcPr>
          <w:p w14:paraId="1D907C81" w14:textId="77777777" w:rsidR="003E6F71" w:rsidRDefault="003E6F71">
            <w:pPr>
              <w:spacing w:line="276" w:lineRule="auto"/>
              <w:jc w:val="center"/>
              <w:rPr>
                <w:b/>
                <w:color w:val="C00000"/>
                <w:sz w:val="22"/>
                <w:szCs w:val="22"/>
              </w:rPr>
            </w:pPr>
            <w:r>
              <w:rPr>
                <w:b/>
                <w:color w:val="C00000"/>
                <w:sz w:val="22"/>
                <w:szCs w:val="22"/>
              </w:rPr>
              <w:t>D</w:t>
            </w:r>
          </w:p>
          <w:p w14:paraId="4B053588" w14:textId="77777777" w:rsidR="003E6F71" w:rsidRDefault="003E6F71">
            <w:pPr>
              <w:spacing w:line="276" w:lineRule="auto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Demonstrasi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Kontekstual</w:t>
            </w:r>
            <w:proofErr w:type="spellEnd"/>
          </w:p>
        </w:tc>
        <w:tc>
          <w:tcPr>
            <w:tcW w:w="2835" w:type="dxa"/>
            <w:shd w:val="clear" w:color="auto" w:fill="FFF2CC"/>
          </w:tcPr>
          <w:p w14:paraId="21E385FD" w14:textId="77777777" w:rsidR="003E6F71" w:rsidRDefault="003E6F71"/>
          <w:p w14:paraId="3097FDBF" w14:textId="77777777" w:rsidR="003E6F71" w:rsidRDefault="003E6F71"/>
          <w:p w14:paraId="51EE6320" w14:textId="77777777" w:rsidR="003E6F71" w:rsidRDefault="003E6F71"/>
          <w:p w14:paraId="415D9B31" w14:textId="77777777" w:rsidR="003E6F71" w:rsidRDefault="003E6F71"/>
          <w:p w14:paraId="3F17751A" w14:textId="77777777" w:rsidR="003E6F71" w:rsidRDefault="003E6F71"/>
        </w:tc>
        <w:tc>
          <w:tcPr>
            <w:tcW w:w="3118" w:type="dxa"/>
            <w:shd w:val="clear" w:color="auto" w:fill="FFF2CC"/>
          </w:tcPr>
          <w:p w14:paraId="01F4392C" w14:textId="77777777" w:rsidR="003E6F71" w:rsidRDefault="003E6F71"/>
        </w:tc>
        <w:tc>
          <w:tcPr>
            <w:tcW w:w="2977" w:type="dxa"/>
            <w:shd w:val="clear" w:color="auto" w:fill="FFF2CC"/>
          </w:tcPr>
          <w:p w14:paraId="29669F95" w14:textId="77777777" w:rsidR="003E6F71" w:rsidRDefault="003E6F71"/>
        </w:tc>
      </w:tr>
      <w:tr w:rsidR="003E6F71" w14:paraId="44E635B7" w14:textId="77777777" w:rsidTr="003E6F71">
        <w:trPr>
          <w:trHeight w:val="771"/>
        </w:trPr>
        <w:tc>
          <w:tcPr>
            <w:tcW w:w="1413" w:type="dxa"/>
            <w:shd w:val="clear" w:color="auto" w:fill="FBE5D5"/>
          </w:tcPr>
          <w:p w14:paraId="11FCB58A" w14:textId="77777777" w:rsidR="003E6F71" w:rsidRDefault="003E6F71">
            <w:pPr>
              <w:spacing w:line="276" w:lineRule="auto"/>
              <w:jc w:val="center"/>
              <w:rPr>
                <w:b/>
                <w:color w:val="C00000"/>
                <w:sz w:val="22"/>
                <w:szCs w:val="22"/>
              </w:rPr>
            </w:pPr>
            <w:r>
              <w:rPr>
                <w:b/>
                <w:color w:val="C00000"/>
                <w:sz w:val="22"/>
                <w:szCs w:val="22"/>
              </w:rPr>
              <w:t>E</w:t>
            </w:r>
          </w:p>
          <w:p w14:paraId="26CD3CE9" w14:textId="77777777" w:rsidR="003E6F71" w:rsidRDefault="003E6F71">
            <w:pPr>
              <w:spacing w:line="276" w:lineRule="auto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Elaborasi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Pemahaman</w:t>
            </w:r>
            <w:proofErr w:type="spellEnd"/>
          </w:p>
        </w:tc>
        <w:tc>
          <w:tcPr>
            <w:tcW w:w="2835" w:type="dxa"/>
            <w:shd w:val="clear" w:color="auto" w:fill="FBE5D5"/>
          </w:tcPr>
          <w:p w14:paraId="2AA67EF4" w14:textId="77777777" w:rsidR="003E6F71" w:rsidRDefault="003E6F71"/>
          <w:p w14:paraId="506114FB" w14:textId="77777777" w:rsidR="003E6F71" w:rsidRDefault="003E6F71"/>
          <w:p w14:paraId="376EBFD2" w14:textId="77777777" w:rsidR="003E6F71" w:rsidRDefault="003E6F71"/>
          <w:p w14:paraId="2EC19E93" w14:textId="77777777" w:rsidR="003E6F71" w:rsidRDefault="003E6F71"/>
          <w:p w14:paraId="54ED4B96" w14:textId="77777777" w:rsidR="003E6F71" w:rsidRDefault="003E6F71"/>
        </w:tc>
        <w:tc>
          <w:tcPr>
            <w:tcW w:w="3118" w:type="dxa"/>
            <w:shd w:val="clear" w:color="auto" w:fill="FBE5D5"/>
          </w:tcPr>
          <w:p w14:paraId="2E799FB2" w14:textId="77777777" w:rsidR="003E6F71" w:rsidRDefault="003E6F71"/>
        </w:tc>
        <w:tc>
          <w:tcPr>
            <w:tcW w:w="2977" w:type="dxa"/>
            <w:shd w:val="clear" w:color="auto" w:fill="FBE5D5"/>
          </w:tcPr>
          <w:p w14:paraId="3DDC3B92" w14:textId="77777777" w:rsidR="003E6F71" w:rsidRDefault="003E6F71"/>
        </w:tc>
      </w:tr>
      <w:tr w:rsidR="003E6F71" w14:paraId="465B5B92" w14:textId="77777777" w:rsidTr="003E6F71">
        <w:trPr>
          <w:trHeight w:val="759"/>
        </w:trPr>
        <w:tc>
          <w:tcPr>
            <w:tcW w:w="1413" w:type="dxa"/>
            <w:shd w:val="clear" w:color="auto" w:fill="FFF2CC"/>
          </w:tcPr>
          <w:p w14:paraId="4EA799FA" w14:textId="77777777" w:rsidR="003E6F71" w:rsidRDefault="003E6F71">
            <w:pPr>
              <w:spacing w:line="276" w:lineRule="auto"/>
              <w:jc w:val="center"/>
              <w:rPr>
                <w:b/>
                <w:color w:val="C00000"/>
                <w:sz w:val="22"/>
                <w:szCs w:val="22"/>
              </w:rPr>
            </w:pPr>
            <w:r>
              <w:rPr>
                <w:b/>
                <w:color w:val="C00000"/>
                <w:sz w:val="22"/>
                <w:szCs w:val="22"/>
              </w:rPr>
              <w:t>K</w:t>
            </w:r>
          </w:p>
          <w:p w14:paraId="0ECAE643" w14:textId="77777777" w:rsidR="003E6F71" w:rsidRDefault="003E6F7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Koneksi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Antar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Materi</w:t>
            </w:r>
            <w:proofErr w:type="spellEnd"/>
          </w:p>
        </w:tc>
        <w:tc>
          <w:tcPr>
            <w:tcW w:w="2835" w:type="dxa"/>
            <w:shd w:val="clear" w:color="auto" w:fill="FFF2CC"/>
          </w:tcPr>
          <w:p w14:paraId="18F05509" w14:textId="77777777" w:rsidR="003E6F71" w:rsidRDefault="003E6F71"/>
          <w:p w14:paraId="56FAF2B1" w14:textId="77777777" w:rsidR="003E6F71" w:rsidRDefault="003E6F71"/>
          <w:p w14:paraId="743D4185" w14:textId="77777777" w:rsidR="003E6F71" w:rsidRDefault="003E6F71"/>
          <w:p w14:paraId="6D07879F" w14:textId="77777777" w:rsidR="003E6F71" w:rsidRDefault="003E6F71"/>
          <w:p w14:paraId="54EAC5CA" w14:textId="77777777" w:rsidR="003E6F71" w:rsidRDefault="003E6F71"/>
        </w:tc>
        <w:tc>
          <w:tcPr>
            <w:tcW w:w="3118" w:type="dxa"/>
            <w:shd w:val="clear" w:color="auto" w:fill="FFF2CC"/>
          </w:tcPr>
          <w:p w14:paraId="4DB2A6EE" w14:textId="77777777" w:rsidR="003E6F71" w:rsidRDefault="003E6F71"/>
        </w:tc>
        <w:tc>
          <w:tcPr>
            <w:tcW w:w="2977" w:type="dxa"/>
            <w:shd w:val="clear" w:color="auto" w:fill="FFF2CC"/>
          </w:tcPr>
          <w:p w14:paraId="70A6B42F" w14:textId="77777777" w:rsidR="003E6F71" w:rsidRDefault="003E6F71"/>
        </w:tc>
      </w:tr>
      <w:tr w:rsidR="003E6F71" w14:paraId="0BFF21EA" w14:textId="77777777" w:rsidTr="003E6F71">
        <w:trPr>
          <w:trHeight w:val="829"/>
        </w:trPr>
        <w:tc>
          <w:tcPr>
            <w:tcW w:w="1413" w:type="dxa"/>
            <w:shd w:val="clear" w:color="auto" w:fill="FBE5D5"/>
          </w:tcPr>
          <w:p w14:paraId="39D4CA7A" w14:textId="77777777" w:rsidR="003E6F71" w:rsidRDefault="003E6F71">
            <w:pPr>
              <w:spacing w:line="276" w:lineRule="auto"/>
              <w:jc w:val="center"/>
              <w:rPr>
                <w:b/>
                <w:color w:val="C00000"/>
                <w:sz w:val="22"/>
                <w:szCs w:val="22"/>
              </w:rPr>
            </w:pPr>
            <w:r>
              <w:rPr>
                <w:b/>
                <w:color w:val="C00000"/>
                <w:sz w:val="22"/>
                <w:szCs w:val="22"/>
              </w:rPr>
              <w:t>A</w:t>
            </w:r>
          </w:p>
          <w:p w14:paraId="33688D60" w14:textId="77777777" w:rsidR="003E6F71" w:rsidRDefault="003E6F71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Aksi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Nyata</w:t>
            </w:r>
            <w:proofErr w:type="spellEnd"/>
          </w:p>
        </w:tc>
        <w:tc>
          <w:tcPr>
            <w:tcW w:w="2835" w:type="dxa"/>
            <w:shd w:val="clear" w:color="auto" w:fill="FBE5D5"/>
          </w:tcPr>
          <w:p w14:paraId="4D047AA9" w14:textId="77777777" w:rsidR="003E6F71" w:rsidRDefault="003E6F71"/>
          <w:p w14:paraId="3FE2769E" w14:textId="77777777" w:rsidR="003E6F71" w:rsidRDefault="003E6F71"/>
          <w:p w14:paraId="6DED6157" w14:textId="77777777" w:rsidR="003E6F71" w:rsidRDefault="003E6F71"/>
          <w:p w14:paraId="46BC2D8F" w14:textId="77777777" w:rsidR="003E6F71" w:rsidRDefault="003E6F71"/>
          <w:p w14:paraId="3C2C909B" w14:textId="77777777" w:rsidR="003E6F71" w:rsidRDefault="003E6F71"/>
        </w:tc>
        <w:tc>
          <w:tcPr>
            <w:tcW w:w="3118" w:type="dxa"/>
            <w:shd w:val="clear" w:color="auto" w:fill="FBE5D5"/>
          </w:tcPr>
          <w:p w14:paraId="14B452FE" w14:textId="77777777" w:rsidR="003E6F71" w:rsidRDefault="003E6F71"/>
        </w:tc>
        <w:tc>
          <w:tcPr>
            <w:tcW w:w="2977" w:type="dxa"/>
            <w:shd w:val="clear" w:color="auto" w:fill="FBE5D5"/>
          </w:tcPr>
          <w:p w14:paraId="16C483C0" w14:textId="77777777" w:rsidR="003E6F71" w:rsidRDefault="003E6F71"/>
        </w:tc>
      </w:tr>
    </w:tbl>
    <w:p w14:paraId="55C4B438" w14:textId="77777777" w:rsidR="00005053" w:rsidRDefault="00005053"/>
    <w:sectPr w:rsidR="00005053">
      <w:headerReference w:type="default" r:id="rId8"/>
      <w:pgSz w:w="15840" w:h="12240" w:orient="landscape"/>
      <w:pgMar w:top="1440" w:right="1440" w:bottom="1440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379EE" w14:textId="77777777" w:rsidR="009E229A" w:rsidRDefault="009E229A">
      <w:r>
        <w:separator/>
      </w:r>
    </w:p>
  </w:endnote>
  <w:endnote w:type="continuationSeparator" w:id="0">
    <w:p w14:paraId="74B1A9BB" w14:textId="77777777" w:rsidR="009E229A" w:rsidRDefault="009E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1625E" w14:textId="77777777" w:rsidR="009E229A" w:rsidRDefault="009E229A">
      <w:r>
        <w:separator/>
      </w:r>
    </w:p>
  </w:footnote>
  <w:footnote w:type="continuationSeparator" w:id="0">
    <w:p w14:paraId="6678669A" w14:textId="77777777" w:rsidR="009E229A" w:rsidRDefault="009E2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450FB" w14:textId="5A365A34" w:rsidR="00005053" w:rsidRDefault="003E6F7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b/>
        <w:color w:val="000000"/>
      </w:rPr>
    </w:pPr>
    <w:proofErr w:type="spellStart"/>
    <w:r>
      <w:rPr>
        <w:b/>
        <w:color w:val="000000"/>
        <w:sz w:val="40"/>
        <w:szCs w:val="40"/>
      </w:rPr>
      <w:t>Pembelajaran</w:t>
    </w:r>
    <w:proofErr w:type="spellEnd"/>
    <w:r>
      <w:rPr>
        <w:b/>
        <w:color w:val="000000"/>
        <w:sz w:val="40"/>
        <w:szCs w:val="40"/>
      </w:rPr>
      <w:t xml:space="preserve"> </w:t>
    </w:r>
    <w:proofErr w:type="spellStart"/>
    <w:r>
      <w:rPr>
        <w:b/>
        <w:color w:val="000000"/>
        <w:sz w:val="40"/>
        <w:szCs w:val="40"/>
      </w:rPr>
      <w:t>Paradigma</w:t>
    </w:r>
    <w:proofErr w:type="spellEnd"/>
    <w:r>
      <w:rPr>
        <w:b/>
        <w:color w:val="000000"/>
        <w:sz w:val="40"/>
        <w:szCs w:val="40"/>
      </w:rPr>
      <w:t xml:space="preserve"> </w:t>
    </w:r>
    <w:proofErr w:type="spellStart"/>
    <w:r>
      <w:rPr>
        <w:b/>
        <w:color w:val="000000"/>
        <w:sz w:val="40"/>
        <w:szCs w:val="40"/>
      </w:rPr>
      <w:t>Baru</w:t>
    </w:r>
    <w:proofErr w:type="spellEnd"/>
  </w:p>
  <w:p w14:paraId="343390C4" w14:textId="77777777" w:rsidR="00005053" w:rsidRDefault="003D58F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70C0"/>
        <w:sz w:val="21"/>
        <w:szCs w:val="21"/>
      </w:rPr>
    </w:pPr>
    <w:r>
      <w:rPr>
        <w:color w:val="0070C0"/>
        <w:sz w:val="21"/>
        <w:szCs w:val="21"/>
      </w:rPr>
      <w:t>GURU BERGERAK | INDONESIA MAJU</w:t>
    </w:r>
  </w:p>
  <w:p w14:paraId="3945720A" w14:textId="77777777" w:rsidR="00005053" w:rsidRDefault="0000505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70C0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164CD5"/>
    <w:multiLevelType w:val="multilevel"/>
    <w:tmpl w:val="A72E39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8A4EB7"/>
    <w:multiLevelType w:val="multilevel"/>
    <w:tmpl w:val="2F46EC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053"/>
    <w:rsid w:val="00005053"/>
    <w:rsid w:val="003D58F1"/>
    <w:rsid w:val="003E6F71"/>
    <w:rsid w:val="009E229A"/>
    <w:rsid w:val="00E51E0F"/>
    <w:rsid w:val="00E8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A5766"/>
  <w15:docId w15:val="{F4C343A3-0909-47B8-AA00-A647BB14D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n-US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41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A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43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434D"/>
  </w:style>
  <w:style w:type="paragraph" w:styleId="Footer">
    <w:name w:val="footer"/>
    <w:basedOn w:val="Normal"/>
    <w:link w:val="FooterChar"/>
    <w:uiPriority w:val="99"/>
    <w:unhideWhenUsed/>
    <w:rsid w:val="005B43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434D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4Hw6QoemWlsra8GpH6UP2cVPGw==">AMUW2mU+5BQWtUtMCdGBGyQkcTK7xV2t+g+CVDVNmuWwt9lPl8Bm98geOqtncdJ6V4sPUQiPWfklXhqp/IgrvnyMeSA4OrPEprH01LtWmWnLikXdE0kyKJHhcmp5F+lzcX2eRKUsLpZo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reisky bestary</dc:creator>
  <cp:lastModifiedBy>lia z</cp:lastModifiedBy>
  <cp:revision>4</cp:revision>
  <dcterms:created xsi:type="dcterms:W3CDTF">2021-02-26T08:15:00Z</dcterms:created>
  <dcterms:modified xsi:type="dcterms:W3CDTF">2021-03-30T13:36:00Z</dcterms:modified>
</cp:coreProperties>
</file>